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Pr="00913830" w:rsidRDefault="00304258">
      <w:pPr>
        <w:rPr>
          <w:sz w:val="24"/>
          <w:szCs w:val="24"/>
        </w:rPr>
      </w:pPr>
    </w:p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913830" w:rsidTr="00172A46">
        <w:tc>
          <w:tcPr>
            <w:tcW w:w="5778" w:type="dxa"/>
            <w:shd w:val="clear" w:color="auto" w:fill="auto"/>
          </w:tcPr>
          <w:p w:rsidR="00304258" w:rsidRPr="00913830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9138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304258" w:rsidRPr="00913830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9138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913830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9138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 комиссию по проведению</w:t>
            </w:r>
            <w:r w:rsidR="00172A46" w:rsidRPr="009138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электронных</w:t>
            </w:r>
            <w:r w:rsidRPr="0091383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торгов</w:t>
            </w:r>
          </w:p>
          <w:p w:rsidR="00304258" w:rsidRPr="00913830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95C4F" w:rsidRDefault="00304258" w:rsidP="00D95C4F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D95C4F" w:rsidRDefault="00304258" w:rsidP="00D95C4F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  <w:r w:rsidR="00D95C4F">
        <w:rPr>
          <w:rFonts w:ascii="PT Astra Serif" w:hAnsi="PT Astra Serif"/>
          <w:sz w:val="28"/>
          <w:szCs w:val="28"/>
        </w:rPr>
        <w:t xml:space="preserve"> </w:t>
      </w: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договора </w:t>
      </w:r>
    </w:p>
    <w:p w:rsidR="00304258" w:rsidRPr="00D95C4F" w:rsidRDefault="00773A45" w:rsidP="00D95C4F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7605AB">
        <w:rPr>
          <w:rFonts w:ascii="PT Astra Serif" w:hAnsi="PT Astra Serif"/>
          <w:b/>
          <w:sz w:val="28"/>
          <w:szCs w:val="28"/>
        </w:rPr>
        <w:t>предоставления места на новогодней выставке </w:t>
      </w:r>
      <w:r>
        <w:rPr>
          <w:rFonts w:ascii="PT Astra Serif" w:hAnsi="PT Astra Serif"/>
          <w:b/>
          <w:sz w:val="28"/>
          <w:szCs w:val="28"/>
        </w:rPr>
        <w:t>–</w:t>
      </w:r>
      <w:r w:rsidRPr="007605AB">
        <w:rPr>
          <w:rFonts w:ascii="PT Astra Serif" w:hAnsi="PT Astra Serif"/>
          <w:b/>
          <w:sz w:val="28"/>
          <w:szCs w:val="28"/>
        </w:rPr>
        <w:t> продаже</w:t>
      </w:r>
      <w:r>
        <w:rPr>
          <w:rFonts w:ascii="PT Astra Serif" w:hAnsi="PT Astra Serif"/>
          <w:b/>
          <w:sz w:val="28"/>
          <w:szCs w:val="28"/>
        </w:rPr>
        <w:t xml:space="preserve"> в городе Кургане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A8286A">
        <w:rPr>
          <w:rFonts w:ascii="PT Astra Serif" w:eastAsia="Times New Roman" w:hAnsi="PT Astra Serif"/>
          <w:b/>
          <w:sz w:val="28"/>
          <w:szCs w:val="28"/>
          <w:lang w:eastAsia="ru-RU"/>
        </w:rPr>
        <w:t>(ЛОТ</w:t>
      </w:r>
      <w:r w:rsidR="009A738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№</w:t>
      </w:r>
      <w:r w:rsidR="00A8286A">
        <w:rPr>
          <w:rFonts w:ascii="PT Astra Serif" w:eastAsia="Times New Roman" w:hAnsi="PT Astra Serif"/>
          <w:b/>
          <w:sz w:val="28"/>
          <w:szCs w:val="28"/>
          <w:lang w:eastAsia="ru-RU"/>
        </w:rPr>
        <w:t>_____)</w:t>
      </w:r>
    </w:p>
    <w:p w:rsidR="00D95C4F" w:rsidRPr="00C84483" w:rsidRDefault="00D95C4F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Pr="00773A45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</w:t>
      </w:r>
      <w:r w:rsidRPr="00773A45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 </w:t>
      </w:r>
    </w:p>
    <w:p w:rsidR="00D95C4F" w:rsidRPr="00773A45" w:rsidRDefault="00304258" w:rsidP="00D95C4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73A45">
        <w:rPr>
          <w:rFonts w:ascii="PT Astra Serif" w:hAnsi="PT Astra Serif"/>
          <w:sz w:val="24"/>
          <w:szCs w:val="24"/>
        </w:rPr>
        <w:t xml:space="preserve">изучив документацию об аукционе и проект договора </w:t>
      </w:r>
      <w:r w:rsidR="00773A45" w:rsidRPr="00773A45">
        <w:rPr>
          <w:rFonts w:ascii="PT Astra Serif" w:hAnsi="PT Astra Serif"/>
          <w:sz w:val="24"/>
          <w:szCs w:val="24"/>
        </w:rPr>
        <w:t xml:space="preserve">предоставления места на новогодней выставке – продаже в городе Кургане </w:t>
      </w:r>
      <w:r w:rsidRPr="00773A45">
        <w:rPr>
          <w:rFonts w:ascii="PT Astra Serif" w:hAnsi="PT Astra Serif"/>
          <w:sz w:val="24"/>
          <w:szCs w:val="24"/>
        </w:rPr>
        <w:t xml:space="preserve">выражает готовность принять участие в аукционе на право заключения договора </w:t>
      </w:r>
      <w:r w:rsidR="00773A45" w:rsidRPr="00773A45">
        <w:rPr>
          <w:rFonts w:ascii="PT Astra Serif" w:hAnsi="PT Astra Serif"/>
          <w:sz w:val="24"/>
          <w:szCs w:val="24"/>
        </w:rPr>
        <w:t>предоставления места на новогодней выставке – продаже в городе Кургане</w:t>
      </w:r>
      <w:r w:rsidR="00D95C4F" w:rsidRPr="00773A45">
        <w:rPr>
          <w:rFonts w:ascii="PT Astra Serif" w:hAnsi="PT Astra Serif"/>
          <w:sz w:val="24"/>
          <w:szCs w:val="24"/>
        </w:rPr>
        <w:t xml:space="preserve"> по </w:t>
      </w:r>
      <w:r w:rsidRPr="00773A45">
        <w:rPr>
          <w:rFonts w:ascii="PT Astra Serif" w:hAnsi="PT Astra Serif"/>
          <w:sz w:val="24"/>
          <w:szCs w:val="24"/>
        </w:rPr>
        <w:t>адресу:</w:t>
      </w:r>
      <w:r w:rsidR="00773A45" w:rsidRPr="00773A45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773A45" w:rsidRPr="00773A45">
        <w:rPr>
          <w:rFonts w:ascii="PT Astra Serif" w:hAnsi="PT Astra Serif"/>
          <w:sz w:val="24"/>
          <w:szCs w:val="24"/>
        </w:rPr>
        <w:t>г</w:t>
      </w:r>
      <w:proofErr w:type="gramEnd"/>
      <w:r w:rsidR="00773A45" w:rsidRPr="00773A45">
        <w:rPr>
          <w:rFonts w:ascii="PT Astra Serif" w:hAnsi="PT Astra Serif"/>
          <w:sz w:val="24"/>
          <w:szCs w:val="24"/>
        </w:rPr>
        <w:t>. Курган, ул. Гоголя, в районе здания № 55 (МЕСТО № __________________).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 w:rsidR="00D95C4F"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 w:rsidR="00773A45" w:rsidRPr="00773A45">
        <w:rPr>
          <w:rFonts w:ascii="PT Astra Serif" w:hAnsi="PT Astra Serif"/>
          <w:b w:val="0"/>
          <w:sz w:val="24"/>
          <w:szCs w:val="24"/>
        </w:rPr>
        <w:t xml:space="preserve">предоставления места на новогодней выставке – продаже в городе Кургане </w:t>
      </w:r>
      <w:r w:rsidRPr="00773A45">
        <w:rPr>
          <w:rFonts w:ascii="PT Astra Serif" w:hAnsi="PT Astra Serif" w:cs="Times New Roman"/>
          <w:b w:val="0"/>
          <w:sz w:val="24"/>
          <w:szCs w:val="24"/>
        </w:rPr>
        <w:t>(далее -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Договор)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304258" w:rsidRPr="001A78C3" w:rsidRDefault="00304258" w:rsidP="00304258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="00D95C4F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04258" w:rsidRDefault="00304258" w:rsidP="00D95C4F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582FFA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913830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913830" w:rsidRDefault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sectPr w:rsidR="00304258" w:rsidRPr="00913830" w:rsidSect="00913830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0306C8"/>
    <w:rsid w:val="00063648"/>
    <w:rsid w:val="00172A46"/>
    <w:rsid w:val="001E238D"/>
    <w:rsid w:val="002531DD"/>
    <w:rsid w:val="00302E17"/>
    <w:rsid w:val="00304258"/>
    <w:rsid w:val="003F3861"/>
    <w:rsid w:val="00475B87"/>
    <w:rsid w:val="00477047"/>
    <w:rsid w:val="00691B7D"/>
    <w:rsid w:val="006C3A05"/>
    <w:rsid w:val="007120AE"/>
    <w:rsid w:val="00773A45"/>
    <w:rsid w:val="00806FCF"/>
    <w:rsid w:val="00827D86"/>
    <w:rsid w:val="00900625"/>
    <w:rsid w:val="00913830"/>
    <w:rsid w:val="00984E26"/>
    <w:rsid w:val="009A7386"/>
    <w:rsid w:val="009E2E68"/>
    <w:rsid w:val="00A8286A"/>
    <w:rsid w:val="00CA51E5"/>
    <w:rsid w:val="00CB1BA8"/>
    <w:rsid w:val="00D95C4F"/>
    <w:rsid w:val="00EB3CC6"/>
    <w:rsid w:val="00FE28F7"/>
    <w:rsid w:val="00FE75CA"/>
    <w:rsid w:val="00FF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8</cp:revision>
  <dcterms:created xsi:type="dcterms:W3CDTF">2022-05-17T11:46:00Z</dcterms:created>
  <dcterms:modified xsi:type="dcterms:W3CDTF">2024-10-07T04:34:00Z</dcterms:modified>
</cp:coreProperties>
</file>